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178C" w14:textId="77777777"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709A1339" w14:textId="77777777"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по результатам тематического контроля </w:t>
      </w:r>
    </w:p>
    <w:p w14:paraId="61E068D7" w14:textId="77777777" w:rsidR="00B67F0B" w:rsidRPr="00C621AE" w:rsidRDefault="00B67F0B" w:rsidP="00B67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«Изучение эффективности работы по нравственно-патриотическому воспитанию детей дошкольного возраста»</w:t>
      </w:r>
    </w:p>
    <w:p w14:paraId="7922F91D" w14:textId="77777777" w:rsidR="00B67F0B" w:rsidRPr="00C621AE" w:rsidRDefault="00B67F0B" w:rsidP="00B67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BBB4C9" w14:textId="3CF9360B" w:rsidR="009C2E6F" w:rsidRPr="00C621AE" w:rsidRDefault="00C158CA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МБДОУ № </w:t>
      </w:r>
      <w:r w:rsidR="00A74848">
        <w:rPr>
          <w:rFonts w:ascii="Times New Roman" w:hAnsi="Times New Roman" w:cs="Times New Roman"/>
          <w:sz w:val="28"/>
          <w:szCs w:val="28"/>
        </w:rPr>
        <w:t>14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A74848">
        <w:rPr>
          <w:rFonts w:ascii="Times New Roman" w:hAnsi="Times New Roman" w:cs="Times New Roman"/>
          <w:sz w:val="28"/>
          <w:szCs w:val="28"/>
        </w:rPr>
        <w:t>4</w:t>
      </w:r>
      <w:r w:rsidR="00B67F0B" w:rsidRPr="00C621AE">
        <w:rPr>
          <w:rFonts w:ascii="Times New Roman" w:hAnsi="Times New Roman" w:cs="Times New Roman"/>
          <w:sz w:val="28"/>
          <w:szCs w:val="28"/>
        </w:rPr>
        <w:t>- 202</w:t>
      </w:r>
      <w:r w:rsidR="00A74848">
        <w:rPr>
          <w:rFonts w:ascii="Times New Roman" w:hAnsi="Times New Roman" w:cs="Times New Roman"/>
          <w:sz w:val="28"/>
          <w:szCs w:val="28"/>
        </w:rPr>
        <w:t xml:space="preserve">5 </w:t>
      </w:r>
      <w:r w:rsidR="00B67F0B" w:rsidRPr="00C621AE">
        <w:rPr>
          <w:rFonts w:ascii="Times New Roman" w:hAnsi="Times New Roman" w:cs="Times New Roman"/>
          <w:sz w:val="28"/>
          <w:szCs w:val="28"/>
        </w:rPr>
        <w:t>учебный год в период с 01.10.202</w:t>
      </w:r>
      <w:r w:rsidR="00A74848">
        <w:rPr>
          <w:rFonts w:ascii="Times New Roman" w:hAnsi="Times New Roman" w:cs="Times New Roman"/>
          <w:sz w:val="28"/>
          <w:szCs w:val="28"/>
        </w:rPr>
        <w:t>4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г. по 25.10.202</w:t>
      </w:r>
      <w:r w:rsidR="00A74848">
        <w:rPr>
          <w:rFonts w:ascii="Times New Roman" w:hAnsi="Times New Roman" w:cs="Times New Roman"/>
          <w:sz w:val="28"/>
          <w:szCs w:val="28"/>
        </w:rPr>
        <w:t>4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г. </w:t>
      </w:r>
      <w:r w:rsidRPr="00C621AE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9E09E8" w:rsidRPr="00C621AE">
        <w:rPr>
          <w:rFonts w:ascii="Times New Roman" w:hAnsi="Times New Roman" w:cs="Times New Roman"/>
          <w:sz w:val="28"/>
          <w:szCs w:val="28"/>
        </w:rPr>
        <w:t>Лукьянченко Т.В</w:t>
      </w:r>
      <w:r w:rsidR="000D37A9" w:rsidRPr="00C621AE">
        <w:rPr>
          <w:rFonts w:ascii="Times New Roman" w:hAnsi="Times New Roman" w:cs="Times New Roman"/>
          <w:sz w:val="28"/>
          <w:szCs w:val="28"/>
        </w:rPr>
        <w:t>.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="00B67F0B" w:rsidRPr="00C621AE">
        <w:rPr>
          <w:rFonts w:ascii="Times New Roman" w:hAnsi="Times New Roman" w:cs="Times New Roman"/>
          <w:sz w:val="28"/>
          <w:szCs w:val="28"/>
        </w:rPr>
        <w:t>был проведен тематический контроль «</w:t>
      </w:r>
      <w:r w:rsidR="009C2E6F" w:rsidRPr="00C621AE">
        <w:rPr>
          <w:rFonts w:ascii="Times New Roman" w:hAnsi="Times New Roman" w:cs="Times New Roman"/>
          <w:sz w:val="28"/>
          <w:szCs w:val="28"/>
        </w:rPr>
        <w:t xml:space="preserve">Изучение эффективности работы по нравственно-патриотическому воспитанию детей дошкольного возраста». </w:t>
      </w:r>
    </w:p>
    <w:p w14:paraId="3513688C" w14:textId="77777777"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Цель:</w:t>
      </w:r>
      <w:r w:rsidRPr="00C621AE">
        <w:rPr>
          <w:rFonts w:ascii="Times New Roman" w:hAnsi="Times New Roman" w:cs="Times New Roman"/>
          <w:sz w:val="28"/>
          <w:szCs w:val="28"/>
        </w:rPr>
        <w:t xml:space="preserve"> Определение уровня воспита</w:t>
      </w:r>
      <w:r w:rsidR="009E09E8" w:rsidRPr="00C621AE">
        <w:rPr>
          <w:rFonts w:ascii="Times New Roman" w:hAnsi="Times New Roman" w:cs="Times New Roman"/>
          <w:sz w:val="28"/>
          <w:szCs w:val="28"/>
        </w:rPr>
        <w:t>тельно-</w:t>
      </w:r>
      <w:r w:rsidRPr="00C621AE">
        <w:rPr>
          <w:rFonts w:ascii="Times New Roman" w:hAnsi="Times New Roman" w:cs="Times New Roman"/>
          <w:sz w:val="28"/>
          <w:szCs w:val="28"/>
        </w:rPr>
        <w:t>образовательной работы по организации деятельности по патриотическому воспитанию детей дошкольного возраста, выявление уровня знаний у дошкольников; выяснение причин и факторов, определяющих качество работы по патриотич</w:t>
      </w:r>
      <w:r w:rsidR="00130F21" w:rsidRPr="00C621AE">
        <w:rPr>
          <w:rFonts w:ascii="Times New Roman" w:hAnsi="Times New Roman" w:cs="Times New Roman"/>
          <w:sz w:val="28"/>
          <w:szCs w:val="28"/>
        </w:rPr>
        <w:t>ескому воспитанию дошкольников.</w:t>
      </w:r>
    </w:p>
    <w:p w14:paraId="449EA16B" w14:textId="77777777" w:rsidR="009E09E8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Содержание контроля:</w:t>
      </w:r>
      <w:r w:rsidRPr="00C621AE">
        <w:rPr>
          <w:rFonts w:ascii="Times New Roman" w:hAnsi="Times New Roman" w:cs="Times New Roman"/>
          <w:sz w:val="28"/>
          <w:szCs w:val="28"/>
        </w:rPr>
        <w:t xml:space="preserve"> тематическая проверка осуществлялась по следующим направлениям:  </w:t>
      </w:r>
    </w:p>
    <w:p w14:paraId="14A3688E" w14:textId="77777777"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наблюдение педагогического процесса;</w:t>
      </w:r>
    </w:p>
    <w:p w14:paraId="5BEECB87" w14:textId="77777777" w:rsidR="006C3D8D" w:rsidRPr="00C621AE" w:rsidRDefault="00B67F0B" w:rsidP="00AF04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оценка профессиональных умений воспитателя</w:t>
      </w:r>
      <w:r w:rsidR="00AF04FE" w:rsidRPr="00C621AE">
        <w:rPr>
          <w:rFonts w:ascii="Times New Roman" w:hAnsi="Times New Roman" w:cs="Times New Roman"/>
          <w:sz w:val="28"/>
          <w:szCs w:val="28"/>
        </w:rPr>
        <w:t xml:space="preserve"> (</w:t>
      </w:r>
      <w:r w:rsidR="006C3D8D" w:rsidRPr="00C621AE">
        <w:rPr>
          <w:rFonts w:ascii="Times New Roman" w:hAnsi="Times New Roman" w:cs="Times New Roman"/>
          <w:sz w:val="28"/>
          <w:szCs w:val="28"/>
        </w:rPr>
        <w:t>самоанализ педагогов по вопросу: «Патриотическое воспитание дошкольников»</w:t>
      </w:r>
      <w:r w:rsidR="00AF04FE" w:rsidRPr="00C621AE">
        <w:rPr>
          <w:rFonts w:ascii="Times New Roman" w:hAnsi="Times New Roman" w:cs="Times New Roman"/>
          <w:sz w:val="28"/>
          <w:szCs w:val="28"/>
        </w:rPr>
        <w:t>)</w:t>
      </w:r>
      <w:r w:rsidR="006C3D8D" w:rsidRPr="00C621AE">
        <w:rPr>
          <w:rFonts w:ascii="Times New Roman" w:hAnsi="Times New Roman" w:cs="Times New Roman"/>
          <w:sz w:val="28"/>
          <w:szCs w:val="28"/>
        </w:rPr>
        <w:t>;</w:t>
      </w:r>
    </w:p>
    <w:p w14:paraId="7302DFDE" w14:textId="77777777"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анализ средовых условий в группе;</w:t>
      </w:r>
    </w:p>
    <w:p w14:paraId="50534215" w14:textId="77777777"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наличие перспективного планирования работы;</w:t>
      </w:r>
    </w:p>
    <w:p w14:paraId="251AF1FA" w14:textId="77777777" w:rsidR="009E09E8" w:rsidRPr="00C621AE" w:rsidRDefault="00B67F0B" w:rsidP="004B29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оценка форм взаимодействия с родителями по данной проблеме.</w:t>
      </w:r>
    </w:p>
    <w:p w14:paraId="15C1CF33" w14:textId="77777777" w:rsidR="00C158CA" w:rsidRPr="00C621AE" w:rsidRDefault="00C158CA" w:rsidP="009E0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процессе тематической проверки использовались таки</w:t>
      </w:r>
      <w:r w:rsidR="005F024F" w:rsidRPr="00C621AE">
        <w:rPr>
          <w:rFonts w:ascii="Times New Roman" w:hAnsi="Times New Roman" w:cs="Times New Roman"/>
          <w:sz w:val="28"/>
          <w:szCs w:val="28"/>
        </w:rPr>
        <w:t>е методы</w:t>
      </w:r>
      <w:r w:rsidRPr="00C621AE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4736A707" w14:textId="77777777" w:rsidR="00C158CA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карта оценки эффективности занятия;</w:t>
      </w:r>
    </w:p>
    <w:p w14:paraId="16B286AC" w14:textId="77777777" w:rsidR="00130F21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оценочный лист (Создание уголков по нравственно-патриотическому воспитанию);</w:t>
      </w:r>
    </w:p>
    <w:p w14:paraId="59E520C4" w14:textId="77777777" w:rsidR="006C3D8D" w:rsidRPr="00C621AE" w:rsidRDefault="006C3D8D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анкетирование педагогов (самоанализ по данной теме);</w:t>
      </w:r>
    </w:p>
    <w:p w14:paraId="4626E674" w14:textId="77777777" w:rsidR="00130F21" w:rsidRPr="00C621AE" w:rsidRDefault="00130F21" w:rsidP="00130F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анализ планирования учебно-воспитательного процесса;</w:t>
      </w:r>
    </w:p>
    <w:p w14:paraId="5D63D584" w14:textId="77777777" w:rsidR="00130F21" w:rsidRPr="00C621AE" w:rsidRDefault="00130F21" w:rsidP="00C632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карта анализа наглядной информации для родителей по данному вопросу.</w:t>
      </w:r>
    </w:p>
    <w:p w14:paraId="5A031FF0" w14:textId="77777777" w:rsidR="009C2E6F" w:rsidRPr="00C621AE" w:rsidRDefault="00B67F0B" w:rsidP="009E0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Проверка показала: </w:t>
      </w:r>
    </w:p>
    <w:p w14:paraId="44ED251C" w14:textId="77777777" w:rsidR="009C2E6F" w:rsidRPr="00C621AE" w:rsidRDefault="00B67F0B" w:rsidP="00C63279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Наблюдение педагогического процесса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B584BA" w14:textId="77777777" w:rsidR="00D0579B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ходе тематической проверки были просмотрены занятия воспитателей</w:t>
      </w:r>
      <w:r w:rsid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="009C2E6F" w:rsidRPr="00C621AE">
        <w:rPr>
          <w:rFonts w:ascii="Times New Roman" w:hAnsi="Times New Roman" w:cs="Times New Roman"/>
          <w:sz w:val="28"/>
          <w:szCs w:val="28"/>
        </w:rPr>
        <w:t>Бариновой М.Ю</w:t>
      </w:r>
      <w:r w:rsidRPr="00C621AE">
        <w:rPr>
          <w:rFonts w:ascii="Times New Roman" w:hAnsi="Times New Roman" w:cs="Times New Roman"/>
          <w:sz w:val="28"/>
          <w:szCs w:val="28"/>
        </w:rPr>
        <w:t xml:space="preserve">. (старшая группа) </w:t>
      </w:r>
      <w:r w:rsidR="00C621AE">
        <w:rPr>
          <w:rFonts w:ascii="Times New Roman" w:hAnsi="Times New Roman" w:cs="Times New Roman"/>
          <w:sz w:val="28"/>
          <w:szCs w:val="28"/>
        </w:rPr>
        <w:t>по теме</w:t>
      </w:r>
      <w:r w:rsidR="006F337D" w:rsidRPr="00C621AE">
        <w:rPr>
          <w:rFonts w:ascii="Times New Roman" w:hAnsi="Times New Roman" w:cs="Times New Roman"/>
          <w:sz w:val="28"/>
          <w:szCs w:val="28"/>
        </w:rPr>
        <w:t>:</w:t>
      </w:r>
      <w:r w:rsidRPr="00C621AE">
        <w:rPr>
          <w:rFonts w:ascii="Times New Roman" w:hAnsi="Times New Roman" w:cs="Times New Roman"/>
          <w:sz w:val="28"/>
          <w:szCs w:val="28"/>
        </w:rPr>
        <w:t xml:space="preserve"> «Российская Армия», </w:t>
      </w:r>
      <w:r w:rsidR="00C621AE">
        <w:rPr>
          <w:rFonts w:ascii="Times New Roman" w:hAnsi="Times New Roman" w:cs="Times New Roman"/>
          <w:sz w:val="28"/>
          <w:szCs w:val="28"/>
        </w:rPr>
        <w:t>Денисовой</w:t>
      </w:r>
      <w:r w:rsidR="006F337D" w:rsidRPr="00C621AE">
        <w:rPr>
          <w:rFonts w:ascii="Times New Roman" w:hAnsi="Times New Roman" w:cs="Times New Roman"/>
          <w:sz w:val="28"/>
          <w:szCs w:val="28"/>
        </w:rPr>
        <w:t xml:space="preserve"> А.А. </w:t>
      </w:r>
      <w:r w:rsidRPr="00C621AE">
        <w:rPr>
          <w:rFonts w:ascii="Times New Roman" w:hAnsi="Times New Roman" w:cs="Times New Roman"/>
          <w:sz w:val="28"/>
          <w:szCs w:val="28"/>
        </w:rPr>
        <w:t xml:space="preserve">(младшая группа), </w:t>
      </w:r>
      <w:r w:rsidR="00C621AE">
        <w:rPr>
          <w:rFonts w:ascii="Times New Roman" w:hAnsi="Times New Roman" w:cs="Times New Roman"/>
          <w:sz w:val="28"/>
          <w:szCs w:val="28"/>
        </w:rPr>
        <w:t>по теме</w:t>
      </w:r>
      <w:r w:rsidR="000D37A9" w:rsidRPr="00C621AE">
        <w:rPr>
          <w:rFonts w:ascii="Times New Roman" w:hAnsi="Times New Roman" w:cs="Times New Roman"/>
          <w:sz w:val="28"/>
          <w:szCs w:val="28"/>
        </w:rPr>
        <w:t>:</w:t>
      </w:r>
      <w:r w:rsidRPr="00C621AE">
        <w:rPr>
          <w:rFonts w:ascii="Times New Roman" w:hAnsi="Times New Roman" w:cs="Times New Roman"/>
          <w:sz w:val="28"/>
          <w:szCs w:val="28"/>
        </w:rPr>
        <w:t xml:space="preserve"> «Мой дом – моя семья». Просмотренные занятия были направлены на знакомство с новым </w:t>
      </w:r>
      <w:r w:rsidR="005F024F" w:rsidRPr="00C621AE">
        <w:rPr>
          <w:rFonts w:ascii="Times New Roman" w:hAnsi="Times New Roman" w:cs="Times New Roman"/>
          <w:sz w:val="28"/>
          <w:szCs w:val="28"/>
        </w:rPr>
        <w:t xml:space="preserve">материалом </w:t>
      </w:r>
      <w:r w:rsidRPr="00C621AE">
        <w:rPr>
          <w:rFonts w:ascii="Times New Roman" w:hAnsi="Times New Roman" w:cs="Times New Roman"/>
          <w:sz w:val="28"/>
          <w:szCs w:val="28"/>
        </w:rPr>
        <w:t>и закрепление пройденных тем. Воспитатели построили свои занятия с учёто</w:t>
      </w:r>
      <w:r w:rsidR="00D0579B" w:rsidRPr="00C621AE">
        <w:rPr>
          <w:rFonts w:ascii="Times New Roman" w:hAnsi="Times New Roman" w:cs="Times New Roman"/>
          <w:sz w:val="28"/>
          <w:szCs w:val="28"/>
        </w:rPr>
        <w:t>м возрастных особенностей детей. В предварительной работе педагоги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C621AE">
        <w:rPr>
          <w:rFonts w:ascii="Times New Roman" w:hAnsi="Times New Roman" w:cs="Times New Roman"/>
          <w:sz w:val="28"/>
          <w:szCs w:val="28"/>
        </w:rPr>
        <w:t>разучивали с детьми стихотворе</w:t>
      </w:r>
      <w:r w:rsidR="00D0579B" w:rsidRPr="00C621AE">
        <w:rPr>
          <w:rFonts w:ascii="Times New Roman" w:hAnsi="Times New Roman" w:cs="Times New Roman"/>
          <w:sz w:val="28"/>
          <w:szCs w:val="28"/>
        </w:rPr>
        <w:t>ния 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пословицы</w:t>
      </w:r>
      <w:r w:rsidR="00D0579B" w:rsidRPr="00C621AE">
        <w:rPr>
          <w:rFonts w:ascii="Times New Roman" w:hAnsi="Times New Roman" w:cs="Times New Roman"/>
          <w:sz w:val="28"/>
          <w:szCs w:val="28"/>
        </w:rPr>
        <w:t>,</w:t>
      </w:r>
      <w:r w:rsidRPr="00C621AE">
        <w:rPr>
          <w:rFonts w:ascii="Times New Roman" w:hAnsi="Times New Roman" w:cs="Times New Roman"/>
          <w:sz w:val="28"/>
          <w:szCs w:val="28"/>
        </w:rPr>
        <w:t xml:space="preserve"> соответствующие теме занятия. </w:t>
      </w:r>
      <w:r w:rsidR="00D0579B" w:rsidRPr="00C621AE">
        <w:rPr>
          <w:rFonts w:ascii="Times New Roman" w:hAnsi="Times New Roman" w:cs="Times New Roman"/>
          <w:sz w:val="28"/>
          <w:szCs w:val="28"/>
        </w:rPr>
        <w:t>Родители детей</w:t>
      </w:r>
      <w:r w:rsidRPr="00C621AE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разучили с ними короткие рассказы </w:t>
      </w:r>
      <w:r w:rsidRPr="00C621AE">
        <w:rPr>
          <w:rFonts w:ascii="Times New Roman" w:hAnsi="Times New Roman" w:cs="Times New Roman"/>
          <w:sz w:val="28"/>
          <w:szCs w:val="28"/>
        </w:rPr>
        <w:t xml:space="preserve">о своей семье. Анализируя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 xml:space="preserve">просмотренные занятия можно отметить, что у детей имеются </w:t>
      </w:r>
      <w:r w:rsidR="00D0579B" w:rsidRPr="00C621AE">
        <w:rPr>
          <w:rFonts w:ascii="Times New Roman" w:hAnsi="Times New Roman" w:cs="Times New Roman"/>
          <w:sz w:val="28"/>
          <w:szCs w:val="28"/>
        </w:rPr>
        <w:t>хорошие</w:t>
      </w:r>
      <w:r w:rsidRPr="00C621AE">
        <w:rPr>
          <w:rFonts w:ascii="Times New Roman" w:hAnsi="Times New Roman" w:cs="Times New Roman"/>
          <w:sz w:val="28"/>
          <w:szCs w:val="28"/>
        </w:rPr>
        <w:t xml:space="preserve"> знания по </w:t>
      </w:r>
      <w:r w:rsidR="00D0579B" w:rsidRPr="00C621AE">
        <w:rPr>
          <w:rFonts w:ascii="Times New Roman" w:hAnsi="Times New Roman" w:cs="Times New Roman"/>
          <w:sz w:val="28"/>
          <w:szCs w:val="28"/>
        </w:rPr>
        <w:t>этой теме</w:t>
      </w:r>
      <w:r w:rsidRPr="00C621AE">
        <w:rPr>
          <w:rFonts w:ascii="Times New Roman" w:hAnsi="Times New Roman" w:cs="Times New Roman"/>
          <w:sz w:val="28"/>
          <w:szCs w:val="28"/>
        </w:rPr>
        <w:t>. Все просмотренные занятия были</w:t>
      </w:r>
      <w:r w:rsidR="00D0579B" w:rsidRPr="00C621AE">
        <w:rPr>
          <w:rFonts w:ascii="Times New Roman" w:hAnsi="Times New Roman" w:cs="Times New Roman"/>
          <w:sz w:val="28"/>
          <w:szCs w:val="28"/>
        </w:rPr>
        <w:t xml:space="preserve"> направлены на обобщение и закрепление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пройденных тем. Дети знают и называют правила поведения в гостях, в общественных местах, используют в речи вежливые слова, речевые обороты, умеют вежливо обратиться с просьбой. Знают разнообразие «волшебных слов». Дети старшего дошкольного возраста в большинстве знаю</w:t>
      </w:r>
      <w:r w:rsidR="00D0579B" w:rsidRPr="00C621AE">
        <w:rPr>
          <w:rFonts w:ascii="Times New Roman" w:hAnsi="Times New Roman" w:cs="Times New Roman"/>
          <w:sz w:val="28"/>
          <w:szCs w:val="28"/>
        </w:rPr>
        <w:t>т название улиц родного края, его</w:t>
      </w:r>
      <w:r w:rsidRPr="00C621AE">
        <w:rPr>
          <w:rFonts w:ascii="Times New Roman" w:hAnsi="Times New Roman" w:cs="Times New Roman"/>
          <w:sz w:val="28"/>
          <w:szCs w:val="28"/>
        </w:rPr>
        <w:t xml:space="preserve"> достопримечательностей, имеют представление о символике города </w:t>
      </w:r>
      <w:r w:rsidR="006F337D" w:rsidRPr="00C621AE">
        <w:rPr>
          <w:rFonts w:ascii="Times New Roman" w:hAnsi="Times New Roman" w:cs="Times New Roman"/>
          <w:sz w:val="28"/>
          <w:szCs w:val="28"/>
        </w:rPr>
        <w:t>Макеевки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и </w:t>
      </w:r>
      <w:r w:rsidR="006F337D" w:rsidRPr="00C621A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  <w:r w:rsidR="00D0579B" w:rsidRPr="00C621AE">
        <w:rPr>
          <w:rFonts w:ascii="Times New Roman" w:hAnsi="Times New Roman" w:cs="Times New Roman"/>
          <w:sz w:val="28"/>
          <w:szCs w:val="28"/>
        </w:rPr>
        <w:t>В календарных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планах </w:t>
      </w:r>
      <w:r w:rsidR="00D0579B" w:rsidRPr="00C621AE">
        <w:rPr>
          <w:rFonts w:ascii="Times New Roman" w:hAnsi="Times New Roman" w:cs="Times New Roman"/>
          <w:sz w:val="28"/>
          <w:szCs w:val="28"/>
        </w:rPr>
        <w:t>прослеживается определенная последовательность</w:t>
      </w:r>
      <w:r w:rsidRPr="00C621AE">
        <w:rPr>
          <w:rFonts w:ascii="Times New Roman" w:hAnsi="Times New Roman" w:cs="Times New Roman"/>
          <w:sz w:val="28"/>
          <w:szCs w:val="28"/>
        </w:rPr>
        <w:t xml:space="preserve"> занятий по патриотическому воспитанию: «История герба», «Герб и флаг </w:t>
      </w:r>
      <w:r w:rsidR="00445E19" w:rsidRPr="00C621AE">
        <w:rPr>
          <w:rFonts w:ascii="Times New Roman" w:hAnsi="Times New Roman" w:cs="Times New Roman"/>
          <w:sz w:val="28"/>
          <w:szCs w:val="28"/>
        </w:rPr>
        <w:t>России</w:t>
      </w:r>
      <w:r w:rsidRPr="00C621AE">
        <w:rPr>
          <w:rFonts w:ascii="Times New Roman" w:hAnsi="Times New Roman" w:cs="Times New Roman"/>
          <w:sz w:val="28"/>
          <w:szCs w:val="28"/>
        </w:rPr>
        <w:t>», заня</w:t>
      </w:r>
      <w:r w:rsidR="006F337D" w:rsidRPr="00C621AE">
        <w:rPr>
          <w:rFonts w:ascii="Times New Roman" w:hAnsi="Times New Roman" w:cs="Times New Roman"/>
          <w:sz w:val="28"/>
          <w:szCs w:val="28"/>
        </w:rPr>
        <w:t>тия по развитию речи «Наш Флаг</w:t>
      </w:r>
      <w:r w:rsidRPr="00C621AE">
        <w:rPr>
          <w:rFonts w:ascii="Times New Roman" w:hAnsi="Times New Roman" w:cs="Times New Roman"/>
          <w:sz w:val="28"/>
          <w:szCs w:val="28"/>
        </w:rPr>
        <w:t>», занятия по изобразительной деятельности «Матрос с сигнальным флажком». В работе по воспитанию у детей нравственных представлений проведены следующие мероприятия: Младшая группа: «Маленькая кукла гуляет на поляне», «Что такое хорошо, что такое плохо». Средняя группа: «Рассматривание картин о войне»,</w:t>
      </w:r>
      <w:r w:rsidR="00445E19" w:rsidRPr="00C621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5E19" w:rsidRPr="00C621A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445E19" w:rsidRPr="00C621AE">
        <w:rPr>
          <w:rFonts w:ascii="Times New Roman" w:hAnsi="Times New Roman" w:cs="Times New Roman"/>
          <w:sz w:val="28"/>
          <w:szCs w:val="28"/>
        </w:rPr>
        <w:t xml:space="preserve"> горе». Старшая группа</w:t>
      </w:r>
      <w:r w:rsidRPr="00C621AE">
        <w:rPr>
          <w:rFonts w:ascii="Times New Roman" w:hAnsi="Times New Roman" w:cs="Times New Roman"/>
          <w:sz w:val="28"/>
          <w:szCs w:val="28"/>
        </w:rPr>
        <w:t xml:space="preserve">: «О дружбе, о друзьях», «Рисование по мотивам хохломской росписи», «Добрая девочка» - чтение рассказа. Выставки работ, рисунков, совместно родителей и детей. </w:t>
      </w:r>
    </w:p>
    <w:p w14:paraId="46B1C071" w14:textId="77777777" w:rsidR="00C621AE" w:rsidRDefault="00B67F0B" w:rsidP="00C6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Рекомендации:  Педагогам необходимо больше заниматься самообразованием, изучать современные</w:t>
      </w:r>
      <w:r w:rsidR="00445E19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>технологии и применять их в своей образовательной работе.  Не забывать, что даже на итоговом (обобщающем занятии), необходимо внести небольшую по объёму информацию (новые сведения).</w:t>
      </w:r>
    </w:p>
    <w:p w14:paraId="2C3085F8" w14:textId="77777777" w:rsidR="00C621AE" w:rsidRPr="00C621AE" w:rsidRDefault="00B67F0B" w:rsidP="00C621A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Анализ профессионального мастерства воспитателей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0498B" w14:textId="77777777" w:rsidR="00445E19" w:rsidRPr="00C621AE" w:rsidRDefault="00B67F0B" w:rsidP="00C6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Анализ профессионального мастерства педагогов показал, что педагоги </w:t>
      </w:r>
      <w:r w:rsidR="00953E81" w:rsidRPr="00C621AE">
        <w:rPr>
          <w:rFonts w:ascii="Times New Roman" w:hAnsi="Times New Roman" w:cs="Times New Roman"/>
          <w:sz w:val="28"/>
          <w:szCs w:val="28"/>
        </w:rPr>
        <w:t>владе</w:t>
      </w:r>
      <w:r w:rsidRPr="00C621AE">
        <w:rPr>
          <w:rFonts w:ascii="Times New Roman" w:hAnsi="Times New Roman" w:cs="Times New Roman"/>
          <w:sz w:val="28"/>
          <w:szCs w:val="28"/>
        </w:rPr>
        <w:t>ю</w:t>
      </w:r>
      <w:r w:rsidR="00953E81" w:rsidRPr="00C621AE">
        <w:rPr>
          <w:rFonts w:ascii="Times New Roman" w:hAnsi="Times New Roman" w:cs="Times New Roman"/>
          <w:sz w:val="28"/>
          <w:szCs w:val="28"/>
        </w:rPr>
        <w:t>т целями</w:t>
      </w:r>
      <w:r w:rsidRPr="00C621AE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953E81" w:rsidRPr="00C621AE">
        <w:rPr>
          <w:rFonts w:ascii="Times New Roman" w:hAnsi="Times New Roman" w:cs="Times New Roman"/>
          <w:sz w:val="28"/>
          <w:szCs w:val="28"/>
        </w:rPr>
        <w:t>ам</w:t>
      </w:r>
      <w:r w:rsidRPr="00C621AE">
        <w:rPr>
          <w:rFonts w:ascii="Times New Roman" w:hAnsi="Times New Roman" w:cs="Times New Roman"/>
          <w:sz w:val="28"/>
          <w:szCs w:val="28"/>
        </w:rPr>
        <w:t>и своей возрастной группы по нравственно-патриотическому воспитанию. В образовательной и совместной деятельности с детьми умеют точно и доступно формулировать вопросы к детям, использовать их как</w:t>
      </w:r>
      <w:r w:rsidR="00953E81" w:rsidRPr="00C621AE">
        <w:rPr>
          <w:rFonts w:ascii="Times New Roman" w:hAnsi="Times New Roman" w:cs="Times New Roman"/>
          <w:sz w:val="28"/>
          <w:szCs w:val="28"/>
        </w:rPr>
        <w:t xml:space="preserve"> один из активизирующих приёмов. Педагоги у</w:t>
      </w:r>
      <w:r w:rsidRPr="00C621AE">
        <w:rPr>
          <w:rFonts w:ascii="Times New Roman" w:hAnsi="Times New Roman" w:cs="Times New Roman"/>
          <w:sz w:val="28"/>
          <w:szCs w:val="28"/>
        </w:rPr>
        <w:t xml:space="preserve">меют построить индивидуальную работу с детьми в разные режимные моменты. Все </w:t>
      </w:r>
      <w:r w:rsidR="00953E81" w:rsidRPr="00C621AE">
        <w:rPr>
          <w:rFonts w:ascii="Times New Roman" w:hAnsi="Times New Roman" w:cs="Times New Roman"/>
          <w:sz w:val="28"/>
          <w:szCs w:val="28"/>
        </w:rPr>
        <w:t>воспитател</w:t>
      </w:r>
      <w:r w:rsidRPr="00C621AE">
        <w:rPr>
          <w:rFonts w:ascii="Times New Roman" w:hAnsi="Times New Roman" w:cs="Times New Roman"/>
          <w:sz w:val="28"/>
          <w:szCs w:val="28"/>
        </w:rPr>
        <w:t>и в доступной для детей форме объясняют новый материал.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 </w:t>
      </w:r>
      <w:r w:rsidRPr="00C621AE">
        <w:rPr>
          <w:rFonts w:ascii="Times New Roman" w:hAnsi="Times New Roman" w:cs="Times New Roman"/>
          <w:sz w:val="28"/>
          <w:szCs w:val="28"/>
        </w:rPr>
        <w:t xml:space="preserve">Анализ просмотренных занятий показал, что воспитатели активно используют разнообразные приемы привлечения и сосредоточения внимания детей, </w:t>
      </w:r>
      <w:r w:rsidR="00C63279" w:rsidRPr="00C621AE">
        <w:rPr>
          <w:rFonts w:ascii="Times New Roman" w:hAnsi="Times New Roman" w:cs="Times New Roman"/>
          <w:sz w:val="28"/>
          <w:szCs w:val="28"/>
        </w:rPr>
        <w:t xml:space="preserve">а также разнообразные </w:t>
      </w:r>
      <w:r w:rsidRPr="00C621AE">
        <w:rPr>
          <w:rFonts w:ascii="Times New Roman" w:hAnsi="Times New Roman" w:cs="Times New Roman"/>
          <w:sz w:val="28"/>
          <w:szCs w:val="28"/>
        </w:rPr>
        <w:t xml:space="preserve">формы организации детей (работа малыми подгруппами, в паре). Дети на занятиях активны, сохраняют интерес на протяжении всего занятия. Воспитатели грамотно подбирают демонстрационный и раздаточный материал и рационально его размещают во время проведения занятия. </w:t>
      </w:r>
    </w:p>
    <w:p w14:paraId="26623A28" w14:textId="77777777" w:rsid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3. Анализ средовых условий в группе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5DD026" w14:textId="77777777" w:rsidR="00445E1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 ДОУ, группах созданы условия по воспитанию нравственных норм, правил поведения, этики, внедрения метода проекта в </w:t>
      </w:r>
      <w:r w:rsidR="004B29F0" w:rsidRPr="00C621AE"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Pr="00C621AE">
        <w:rPr>
          <w:rFonts w:ascii="Times New Roman" w:hAnsi="Times New Roman" w:cs="Times New Roman"/>
          <w:sz w:val="28"/>
          <w:szCs w:val="28"/>
        </w:rPr>
        <w:t xml:space="preserve"> процесс. В детском саду имеются подборка детской художественной, методической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>литературы по данной тематике. Во всех группах в наличии дидактические, настольно-печатные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«Парикмахерская», «Мы - строители». В игровых центрах имеется вся необходимая атрибутика, некоторые предметы сделаны руками детей и педагогов из бросового материала. Во всех возрастных группах детского сада педагоги используют дидактические плакаты. В старших группах накоплен материал по ознакомлению дошкольнико</w:t>
      </w:r>
      <w:r w:rsidR="004B29F0" w:rsidRPr="00C621AE">
        <w:rPr>
          <w:rFonts w:ascii="Times New Roman" w:hAnsi="Times New Roman" w:cs="Times New Roman"/>
          <w:sz w:val="28"/>
          <w:szCs w:val="28"/>
        </w:rPr>
        <w:t>в с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 городом Макеевка и его</w:t>
      </w:r>
      <w:r w:rsidRPr="00C621AE">
        <w:rPr>
          <w:rFonts w:ascii="Times New Roman" w:hAnsi="Times New Roman" w:cs="Times New Roman"/>
          <w:sz w:val="28"/>
          <w:szCs w:val="28"/>
        </w:rPr>
        <w:t xml:space="preserve"> достопримечательностями, людьми, которые его прославили; с настоящим и прошлым; с Россией, культурой, обычаями и традициями, символикой; национальными праздниками.</w:t>
      </w:r>
    </w:p>
    <w:p w14:paraId="2706FD73" w14:textId="77777777" w:rsid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4. Планирование работы.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5EEBB" w14:textId="77777777"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результате проведённого контроля было установлено: все группы детского сада организуют патриотическую деятельность детей в соответствии с основной образо</w:t>
      </w:r>
      <w:r w:rsidR="004B29F0" w:rsidRPr="00C621AE">
        <w:rPr>
          <w:rFonts w:ascii="Times New Roman" w:hAnsi="Times New Roman" w:cs="Times New Roman"/>
          <w:sz w:val="28"/>
          <w:szCs w:val="28"/>
        </w:rPr>
        <w:t>вательной программой ДОУ на 2022</w:t>
      </w:r>
      <w:r w:rsidRPr="00C621AE">
        <w:rPr>
          <w:rFonts w:ascii="Times New Roman" w:hAnsi="Times New Roman" w:cs="Times New Roman"/>
          <w:sz w:val="28"/>
          <w:szCs w:val="28"/>
        </w:rPr>
        <w:t xml:space="preserve"> год, разработанной в соответствии с примерной общеобразовательной программой дошкольного образования «</w:t>
      </w:r>
      <w:r w:rsidR="004B29F0" w:rsidRPr="00C621AE">
        <w:rPr>
          <w:rFonts w:ascii="Times New Roman" w:hAnsi="Times New Roman" w:cs="Times New Roman"/>
          <w:sz w:val="28"/>
          <w:szCs w:val="28"/>
        </w:rPr>
        <w:t>Растим личность</w:t>
      </w:r>
      <w:r w:rsidRPr="00C621AE">
        <w:rPr>
          <w:rFonts w:ascii="Times New Roman" w:hAnsi="Times New Roman" w:cs="Times New Roman"/>
          <w:sz w:val="28"/>
          <w:szCs w:val="28"/>
        </w:rPr>
        <w:t>». Планирование данной работы проводится по темам: "Моя семья", "Моя улица", "Мой детский сад" и т.д. Работа по каждой теме включает в себя занятия, игры, нерегламентированную деятельность детей, по некоторым темам — праздники. 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приурочиваются к конкретным событиям и праздникам, например, Российская Армия — в феврале (перед Днем защитника Отечества) и т.д., обеспечивая тем самым связь с общественными событиями. Воспитателями запланированы ряд мероприятий, который включает беседы: «Как вести себя в группе», «Учимся здороваться, прощаться, благодарить (младшие группы), «Научим Мишку здороваться», «Что такое хорошо, что такое плохо», «О вежливости» (средняя группа), «Мы жители большой страны», «Человек славен трудом». Чтение и обсуждение рассказов известных детских писателей: Л.Н. Толстого, К.Д. Ушинского, Э. Успенского и др. Заучивание наизусть:</w:t>
      </w:r>
      <w:r w:rsidR="004B29F0" w:rsidRPr="00C621AE">
        <w:rPr>
          <w:rFonts w:ascii="Times New Roman" w:hAnsi="Times New Roman" w:cs="Times New Roman"/>
          <w:sz w:val="28"/>
          <w:szCs w:val="28"/>
        </w:rPr>
        <w:t xml:space="preserve"> младшая группа, средняя группа</w:t>
      </w:r>
      <w:r w:rsidRPr="00C621AE">
        <w:rPr>
          <w:rFonts w:ascii="Times New Roman" w:hAnsi="Times New Roman" w:cs="Times New Roman"/>
          <w:sz w:val="28"/>
          <w:szCs w:val="28"/>
        </w:rPr>
        <w:t>. Запланир</w:t>
      </w:r>
      <w:r w:rsidR="004B29F0" w:rsidRPr="00C621AE">
        <w:rPr>
          <w:rFonts w:ascii="Times New Roman" w:hAnsi="Times New Roman" w:cs="Times New Roman"/>
          <w:sz w:val="28"/>
          <w:szCs w:val="28"/>
        </w:rPr>
        <w:t>ованы разнообразные игры, игры-упражнения ООД. Тематика О</w:t>
      </w:r>
      <w:r w:rsidRPr="00C621AE">
        <w:rPr>
          <w:rFonts w:ascii="Times New Roman" w:hAnsi="Times New Roman" w:cs="Times New Roman"/>
          <w:sz w:val="28"/>
          <w:szCs w:val="28"/>
        </w:rPr>
        <w:t>ОД разнообразна: «Мы дружные ребята», «Моё имя и гражданство», «Я и моя семья</w:t>
      </w:r>
      <w:r w:rsidR="004B29F0" w:rsidRPr="00C621AE">
        <w:rPr>
          <w:rFonts w:ascii="Times New Roman" w:hAnsi="Times New Roman" w:cs="Times New Roman"/>
          <w:sz w:val="28"/>
          <w:szCs w:val="28"/>
        </w:rPr>
        <w:t>». Основная форма проведения О</w:t>
      </w:r>
      <w:r w:rsidRPr="00C621AE">
        <w:rPr>
          <w:rFonts w:ascii="Times New Roman" w:hAnsi="Times New Roman" w:cs="Times New Roman"/>
          <w:sz w:val="28"/>
          <w:szCs w:val="28"/>
        </w:rPr>
        <w:t xml:space="preserve">ОД- беседа, рассказы педагога, детей, викторины, интегрированные занятия. Собеседование с педагогами показало, что работа по данной теме осуществляется в процессе занятий познавательного и художественно-эстетического цикла, а также в совместной деятельности с детьми: целевые прогулки; праздники и развлечения;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 xml:space="preserve">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выставки результатов продуктивной деятельности (поделки, рисунки о родном крае). В группах педагоги недостаточно уделяют внимание театральным играм (кукольный театр, настольный театр) и экскурсиям. </w:t>
      </w:r>
    </w:p>
    <w:p w14:paraId="7A14607C" w14:textId="77777777" w:rsidR="00C6327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>5. Работа с родителями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66C1B" w14:textId="77777777"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Анализ результатов проверки по работе с родителями по нравственному воспитанию показал, что педагоги используют разнообразные формы взаимодействия - это наглядно- текстовая информация;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 Совместно с родителями отмечаются общественные праздники: День матери, Международный женский день, День семьи, День России. Рекомендации, предложения: Систематически проводить данные мероприятия совместно с родителями.</w:t>
      </w:r>
    </w:p>
    <w:p w14:paraId="292E39C7" w14:textId="77777777" w:rsidR="00130F21" w:rsidRPr="00C621AE" w:rsidRDefault="00B67F0B" w:rsidP="006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Выводы по 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C621AE">
        <w:rPr>
          <w:rFonts w:ascii="Times New Roman" w:hAnsi="Times New Roman" w:cs="Times New Roman"/>
          <w:b/>
          <w:sz w:val="28"/>
          <w:szCs w:val="28"/>
        </w:rPr>
        <w:t>тематическо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>го</w:t>
      </w:r>
      <w:r w:rsidRPr="00C621AE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C63279" w:rsidRPr="00C621AE">
        <w:rPr>
          <w:rFonts w:ascii="Times New Roman" w:hAnsi="Times New Roman" w:cs="Times New Roman"/>
          <w:b/>
          <w:sz w:val="28"/>
          <w:szCs w:val="28"/>
        </w:rPr>
        <w:t>я</w:t>
      </w:r>
      <w:r w:rsidRPr="00C621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6B4568" w14:textId="77777777" w:rsidR="00682849" w:rsidRPr="00C621AE" w:rsidRDefault="00B67F0B" w:rsidP="00682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Проведённый тематический контроль продемонстрировал эффективность воспитательно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="00145426" w:rsidRPr="00C621AE">
        <w:rPr>
          <w:rFonts w:ascii="Times New Roman" w:hAnsi="Times New Roman" w:cs="Times New Roman"/>
          <w:sz w:val="28"/>
          <w:szCs w:val="28"/>
        </w:rPr>
        <w:t xml:space="preserve">образовательной работы в МБДОУ </w:t>
      </w:r>
      <w:r w:rsidR="00682849" w:rsidRPr="00C621AE">
        <w:rPr>
          <w:rFonts w:ascii="Times New Roman" w:hAnsi="Times New Roman" w:cs="Times New Roman"/>
          <w:sz w:val="28"/>
          <w:szCs w:val="28"/>
        </w:rPr>
        <w:t xml:space="preserve">№ 57 </w:t>
      </w:r>
      <w:r w:rsidRPr="00C621A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82849" w:rsidRPr="00C621AE">
        <w:rPr>
          <w:rFonts w:ascii="Times New Roman" w:hAnsi="Times New Roman" w:cs="Times New Roman"/>
          <w:b/>
          <w:sz w:val="28"/>
          <w:szCs w:val="28"/>
        </w:rPr>
        <w:t>«</w:t>
      </w:r>
      <w:r w:rsidR="00682849" w:rsidRPr="00C621AE">
        <w:rPr>
          <w:rFonts w:ascii="Times New Roman" w:hAnsi="Times New Roman" w:cs="Times New Roman"/>
          <w:sz w:val="28"/>
          <w:szCs w:val="28"/>
        </w:rPr>
        <w:t>Изучение эффективности работы по нравственно-патриотическому воспитанию детей дошкольного возраста»</w:t>
      </w:r>
    </w:p>
    <w:p w14:paraId="475296E0" w14:textId="77777777" w:rsidR="00682849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В образовательном учреждении созданы предпосылки, раскрывающие систему взглядов на проблему нравственно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Pr="00C621AE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детей в целом. Дети старшего дошкольного возраста на достаточном уровне владеют нравственными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моральный выбор. По результатам тематического контроля видно: предметно - развивающая образовательная среда в группах создана в соответствии с ФГОС ДО. В группах оборудованы специальные зоны: для детей младшего дошкольного </w:t>
      </w:r>
      <w:r w:rsidR="00682849" w:rsidRPr="00C621AE">
        <w:rPr>
          <w:rFonts w:ascii="Times New Roman" w:hAnsi="Times New Roman" w:cs="Times New Roman"/>
          <w:sz w:val="28"/>
          <w:szCs w:val="28"/>
        </w:rPr>
        <w:t>возраста – уголки по социально-</w:t>
      </w:r>
      <w:r w:rsidRPr="00C621AE">
        <w:rPr>
          <w:rFonts w:ascii="Times New Roman" w:hAnsi="Times New Roman" w:cs="Times New Roman"/>
          <w:sz w:val="28"/>
          <w:szCs w:val="28"/>
        </w:rPr>
        <w:t xml:space="preserve">нравственному воспитанию, ориентированные на ознакомление детей с микросоциумом (семья, детский сад); для детей старшего дошкольного возраста – уголки патриотического воспитания, содержащие материал, по ознакомлению с родным краем, страной, государственной символикой. 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</w:t>
      </w:r>
      <w:r w:rsidRPr="00C621AE">
        <w:rPr>
          <w:rFonts w:ascii="Times New Roman" w:hAnsi="Times New Roman" w:cs="Times New Roman"/>
          <w:sz w:val="28"/>
          <w:szCs w:val="28"/>
        </w:rPr>
        <w:lastRenderedPageBreak/>
        <w:t>родному дому, к своему народу, его обычаям, традициям в разных видах деятельности. 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</w:t>
      </w:r>
      <w:r w:rsidR="00682849" w:rsidRPr="00C621AE">
        <w:rPr>
          <w:rFonts w:ascii="Times New Roman" w:hAnsi="Times New Roman" w:cs="Times New Roman"/>
          <w:sz w:val="28"/>
          <w:szCs w:val="28"/>
        </w:rPr>
        <w:t>.</w:t>
      </w:r>
      <w:r w:rsidRPr="00C621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2DF06" w14:textId="77777777" w:rsidR="00C63279" w:rsidRPr="00C621AE" w:rsidRDefault="00C63279" w:rsidP="009C2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C63E" w14:textId="77777777"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AE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14:paraId="79DC02ED" w14:textId="77777777" w:rsidR="00130F21" w:rsidRPr="00C621AE" w:rsidRDefault="00B67F0B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На основе выше изложенного, предложено: </w:t>
      </w:r>
    </w:p>
    <w:p w14:paraId="0869261A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Одобрить работу педагогов во всех группах. </w:t>
      </w:r>
    </w:p>
    <w:p w14:paraId="44E76B6B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>Продолжить работу по нравственному воспитанию дошкольников, используя новые технологии обучения и воспитания (метод проектного обучен</w:t>
      </w:r>
      <w:r w:rsidR="00682849" w:rsidRPr="00C621AE">
        <w:rPr>
          <w:rFonts w:ascii="Times New Roman" w:hAnsi="Times New Roman" w:cs="Times New Roman"/>
          <w:sz w:val="28"/>
          <w:szCs w:val="28"/>
        </w:rPr>
        <w:t>ия, здоровь</w:t>
      </w:r>
      <w:r w:rsidRPr="00C621AE">
        <w:rPr>
          <w:rFonts w:ascii="Times New Roman" w:hAnsi="Times New Roman" w:cs="Times New Roman"/>
          <w:sz w:val="28"/>
          <w:szCs w:val="28"/>
        </w:rPr>
        <w:t>е</w:t>
      </w:r>
      <w:r w:rsidR="00682849" w:rsidRPr="00C621AE">
        <w:rPr>
          <w:rFonts w:ascii="Times New Roman" w:hAnsi="Times New Roman" w:cs="Times New Roman"/>
          <w:sz w:val="28"/>
          <w:szCs w:val="28"/>
        </w:rPr>
        <w:t>-</w:t>
      </w:r>
      <w:r w:rsidRPr="00C621AE">
        <w:rPr>
          <w:rFonts w:ascii="Times New Roman" w:hAnsi="Times New Roman" w:cs="Times New Roman"/>
          <w:sz w:val="28"/>
          <w:szCs w:val="28"/>
        </w:rPr>
        <w:t xml:space="preserve">сбережение). Ответственные: воспитатели всех групп. </w:t>
      </w:r>
    </w:p>
    <w:p w14:paraId="7D10B5A5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Повышать уровень профессиональной компетентности педагогов через самообразование, активизацию педагогического мышления в соответствии с требованиями времени. </w:t>
      </w:r>
    </w:p>
    <w:p w14:paraId="0515699D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Собрать картотеку русских пословиц и поговорок, отражающих разные стороны русского парода: доброту, трудолюбие, любовь к матери, к Родине. </w:t>
      </w:r>
    </w:p>
    <w:p w14:paraId="21816A74" w14:textId="77777777" w:rsidR="00682849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14:paraId="7CDDA360" w14:textId="77777777" w:rsidR="00682849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Воспитателям всех групп оформить Альбом «Я и моя семья». </w:t>
      </w:r>
    </w:p>
    <w:p w14:paraId="5DD1A5C4" w14:textId="77777777" w:rsidR="00682849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14:paraId="4ED12ED6" w14:textId="77777777" w:rsidR="00C158CA" w:rsidRPr="00C621AE" w:rsidRDefault="00B67F0B" w:rsidP="00130F2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Привлечь родителей для участия в оформлении Альбома «Я и моя семья». </w:t>
      </w:r>
    </w:p>
    <w:p w14:paraId="49FEB164" w14:textId="77777777" w:rsidR="00C158CA" w:rsidRPr="00C621AE" w:rsidRDefault="00130F21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0B" w:rsidRPr="00C621AE">
        <w:rPr>
          <w:rFonts w:ascii="Times New Roman" w:hAnsi="Times New Roman" w:cs="Times New Roman"/>
          <w:sz w:val="28"/>
          <w:szCs w:val="28"/>
        </w:rPr>
        <w:t xml:space="preserve">Ответственные – воспитатели всех групп. </w:t>
      </w:r>
    </w:p>
    <w:p w14:paraId="4AE82783" w14:textId="77777777" w:rsidR="000D37A9" w:rsidRPr="00C621AE" w:rsidRDefault="000D37A9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40B2CB" w14:textId="77777777"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17E64C" w14:textId="77777777"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AAF33" w14:textId="77777777" w:rsidR="006350AB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501D35" w14:textId="060A4090" w:rsidR="00C158CA" w:rsidRPr="00C621AE" w:rsidRDefault="006350AB" w:rsidP="00635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1AE">
        <w:rPr>
          <w:rFonts w:ascii="Times New Roman" w:hAnsi="Times New Roman" w:cs="Times New Roman"/>
          <w:sz w:val="28"/>
          <w:szCs w:val="28"/>
        </w:rPr>
        <w:t xml:space="preserve">  </w:t>
      </w:r>
      <w:r w:rsidR="00C158CA" w:rsidRPr="00C621AE">
        <w:rPr>
          <w:rFonts w:ascii="Times New Roman" w:hAnsi="Times New Roman" w:cs="Times New Roman"/>
          <w:sz w:val="28"/>
          <w:szCs w:val="28"/>
        </w:rPr>
        <w:t>Заведующий</w:t>
      </w:r>
      <w:r w:rsidR="00C63279" w:rsidRPr="00C621AE">
        <w:rPr>
          <w:rFonts w:ascii="Times New Roman" w:hAnsi="Times New Roman" w:cs="Times New Roman"/>
          <w:sz w:val="28"/>
          <w:szCs w:val="28"/>
        </w:rPr>
        <w:t xml:space="preserve">    </w:t>
      </w:r>
      <w:r w:rsidRPr="00C62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A74848">
        <w:rPr>
          <w:rFonts w:ascii="Times New Roman" w:hAnsi="Times New Roman" w:cs="Times New Roman"/>
          <w:sz w:val="28"/>
          <w:szCs w:val="28"/>
        </w:rPr>
        <w:t>М.О.Клочкова</w:t>
      </w:r>
      <w:proofErr w:type="spellEnd"/>
    </w:p>
    <w:p w14:paraId="697D4062" w14:textId="77777777" w:rsidR="00C90852" w:rsidRPr="00C621AE" w:rsidRDefault="00C90852" w:rsidP="009C2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0852" w:rsidRPr="00C621AE" w:rsidSect="009E0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DCD"/>
    <w:multiLevelType w:val="hybridMultilevel"/>
    <w:tmpl w:val="1744F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F2360"/>
    <w:multiLevelType w:val="hybridMultilevel"/>
    <w:tmpl w:val="13C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5CB2"/>
    <w:multiLevelType w:val="hybridMultilevel"/>
    <w:tmpl w:val="9FD06902"/>
    <w:lvl w:ilvl="0" w:tplc="C3D0A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1965"/>
    <w:multiLevelType w:val="hybridMultilevel"/>
    <w:tmpl w:val="26EA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68A3"/>
    <w:multiLevelType w:val="hybridMultilevel"/>
    <w:tmpl w:val="1B3A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D5"/>
    <w:multiLevelType w:val="hybridMultilevel"/>
    <w:tmpl w:val="F8D2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E13AF"/>
    <w:multiLevelType w:val="hybridMultilevel"/>
    <w:tmpl w:val="4DF2D52E"/>
    <w:lvl w:ilvl="0" w:tplc="DD64D17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6E2A"/>
    <w:multiLevelType w:val="hybridMultilevel"/>
    <w:tmpl w:val="EA067B02"/>
    <w:lvl w:ilvl="0" w:tplc="B6464F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4C56F6"/>
    <w:multiLevelType w:val="hybridMultilevel"/>
    <w:tmpl w:val="D772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7D77"/>
    <w:multiLevelType w:val="hybridMultilevel"/>
    <w:tmpl w:val="52725B04"/>
    <w:lvl w:ilvl="0" w:tplc="8B96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F0B"/>
    <w:rsid w:val="000913C7"/>
    <w:rsid w:val="000D37A9"/>
    <w:rsid w:val="00130F21"/>
    <w:rsid w:val="00145426"/>
    <w:rsid w:val="001D1D0A"/>
    <w:rsid w:val="002B6190"/>
    <w:rsid w:val="00314F8A"/>
    <w:rsid w:val="003E3E79"/>
    <w:rsid w:val="00445E19"/>
    <w:rsid w:val="004B29F0"/>
    <w:rsid w:val="00523B00"/>
    <w:rsid w:val="005F024F"/>
    <w:rsid w:val="00612625"/>
    <w:rsid w:val="006350AB"/>
    <w:rsid w:val="00682849"/>
    <w:rsid w:val="006C3D8D"/>
    <w:rsid w:val="006F337D"/>
    <w:rsid w:val="007562FD"/>
    <w:rsid w:val="00953E81"/>
    <w:rsid w:val="00955AF5"/>
    <w:rsid w:val="009C2E6F"/>
    <w:rsid w:val="009E09E8"/>
    <w:rsid w:val="00A74848"/>
    <w:rsid w:val="00AF04FE"/>
    <w:rsid w:val="00B67F0B"/>
    <w:rsid w:val="00C158CA"/>
    <w:rsid w:val="00C621AE"/>
    <w:rsid w:val="00C63279"/>
    <w:rsid w:val="00C90852"/>
    <w:rsid w:val="00CF4A0E"/>
    <w:rsid w:val="00D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827A"/>
  <w15:docId w15:val="{6EAE87A9-8D3E-4337-92C1-6DF94EF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12</cp:revision>
  <dcterms:created xsi:type="dcterms:W3CDTF">2022-10-18T12:30:00Z</dcterms:created>
  <dcterms:modified xsi:type="dcterms:W3CDTF">2025-01-20T14:11:00Z</dcterms:modified>
</cp:coreProperties>
</file>